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08E13" w14:textId="1872FCB5" w:rsidR="00F14730" w:rsidRDefault="009456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A2AF35A" wp14:editId="7E67FDA2">
                <wp:simplePos x="0" y="0"/>
                <wp:positionH relativeFrom="margin">
                  <wp:posOffset>2952750</wp:posOffset>
                </wp:positionH>
                <wp:positionV relativeFrom="margin">
                  <wp:posOffset>390525</wp:posOffset>
                </wp:positionV>
                <wp:extent cx="3886200" cy="438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53E0E" w14:textId="0BD0A1D6" w:rsidR="009456A8" w:rsidRPr="0044713B" w:rsidRDefault="009456A8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713B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  <w:t>Scholarship Fund Opportunity Parameters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AF3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30.75pt;width:306pt;height:3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vL4IQIAAB0EAAAOAAAAZHJzL2Uyb0RvYy54bWysU21v2yAQ/j5p/wHxfXHsJm1qxam6dJkm&#10;dS9Sux+AMY7RgGNAYme/vgdO06j9Vo0PiOOOh7vnnlveDFqRvXBegqloPplSIgyHRpptRX8/bj4t&#10;KPGBmYYpMKKiB+Hpzerjh2VvS1FAB6oRjiCI8WVvK9qFYMss87wTmvkJWGHQ2YLTLKDptlnjWI/o&#10;WmXFdHqZ9eAa64AL7/H2bnTSVcJvW8HDz7b1IhBVUcwtpN2lvY57tlqycuuY7SQ/psHekYVm0uCn&#10;J6g7FhjZOfkGSkvuwEMbJhx0Bm0ruUg1YDX59FU1Dx2zItWC5Hh7osn/P1j+Y//LEdlUtMivKDFM&#10;Y5MexRDIZxhIEfnprS8x7MFiYBjwGvucavX2HvgfTwysO2a24tY56DvBGswvjy+zs6cjjo8gdf8d&#10;GvyG7QIkoKF1OpKHdBBExz4dTr2JqXC8vFgsLrHhlHD0zS4W+Tw1L2Pl82vrfPgqQJN4qKjD3id0&#10;tr/3IWbDyueQ+JkHJZuNVCoZbluvlSN7hjrZpJUKeBWmDOkrej0v5gnZQHyfJKRlQB0rqSu6mMY1&#10;Kiuy8cU0KSQwqcYzZqLMkZ7IyMhNGOoBAyNnNTQHJMrBqFecLzx04P5R0qNWK+r/7pgTlKhvBsm+&#10;zmezKO5kzOZXBRru3FOfe5jhCFXRQMl4XIc0EJEHA7fYlFYmvl4yOeaKGkw0HuclivzcTlEvU716&#10;AgAA//8DAFBLAwQUAAYACAAAACEAkU4FOt8AAAALAQAADwAAAGRycy9kb3ducmV2LnhtbEyPwU7D&#10;MBBE70j8g7VIXBC1C03ShjgVIIG4tvQDNvE2iYjXUew26d/jnuC2uzOafVNsZ9uLM42+c6xhuVAg&#10;iGtnOm40HL4/HtcgfEA22DsmDRfysC1vbwrMjZt4R+d9aEQMYZ+jhjaEIZfS1y1Z9As3EEft6EaL&#10;Ia5jI82IUwy3vXxSKpUWO44fWhzovaX6Z3+yGo5f00OymarPcMh2q/QNu6xyF63v7+bXFxCB5vBn&#10;hit+RIcyMlXuxMaLXsMqTWKXoCFdJiCuBpVl8VLF6VklIMtC/u9Q/gIAAP//AwBQSwECLQAUAAYA&#10;CAAAACEAtoM4kv4AAADhAQAAEwAAAAAAAAAAAAAAAAAAAAAAW0NvbnRlbnRfVHlwZXNdLnhtbFBL&#10;AQItABQABgAIAAAAIQA4/SH/1gAAAJQBAAALAAAAAAAAAAAAAAAAAC8BAABfcmVscy8ucmVsc1BL&#10;AQItABQABgAIAAAAIQB+2vL4IQIAAB0EAAAOAAAAAAAAAAAAAAAAAC4CAABkcnMvZTJvRG9jLnht&#10;bFBLAQItABQABgAIAAAAIQCRTgU63wAAAAsBAAAPAAAAAAAAAAAAAAAAAHsEAABkcnMvZG93bnJl&#10;di54bWxQSwUGAAAAAAQABADzAAAAhwUAAAAA&#10;" stroked="f">
                <v:textbox>
                  <w:txbxContent>
                    <w:p w14:paraId="11C53E0E" w14:textId="0BD0A1D6" w:rsidR="009456A8" w:rsidRPr="0044713B" w:rsidRDefault="009456A8">
                      <w:pPr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44713B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  <w:t>Scholarship Fund Opportunity Parameters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4713B">
        <w:rPr>
          <w:noProof/>
        </w:rPr>
        <w:drawing>
          <wp:inline distT="0" distB="0" distL="0" distR="0" wp14:anchorId="33406464" wp14:editId="758079C3">
            <wp:extent cx="1962150" cy="7132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427" cy="72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468172A1" w14:textId="6F1761ED" w:rsidR="009456A8" w:rsidRDefault="009456A8"/>
    <w:p w14:paraId="6F14C053" w14:textId="2842297B" w:rsidR="009456A8" w:rsidRPr="007308E0" w:rsidRDefault="009456A8">
      <w:pPr>
        <w:rPr>
          <w:rFonts w:asciiTheme="minorHAnsi" w:hAnsiTheme="minorHAnsi"/>
          <w:sz w:val="18"/>
          <w:szCs w:val="18"/>
        </w:rPr>
      </w:pPr>
      <w:r w:rsidRPr="007308E0">
        <w:rPr>
          <w:rFonts w:asciiTheme="minorHAnsi" w:hAnsiTheme="minorHAnsi"/>
          <w:sz w:val="18"/>
          <w:szCs w:val="18"/>
        </w:rPr>
        <w:t xml:space="preserve">The following information will help us create the opportunity and identify scholarship candidates who match your goals. </w:t>
      </w:r>
      <w:r w:rsidR="0044713B">
        <w:rPr>
          <w:rFonts w:asciiTheme="minorHAnsi" w:hAnsiTheme="minorHAnsi"/>
          <w:sz w:val="18"/>
          <w:szCs w:val="18"/>
        </w:rPr>
        <w:t xml:space="preserve">Don’t worry if you have not yet considered one of options or have questions. </w:t>
      </w:r>
      <w:r w:rsidRPr="007308E0">
        <w:rPr>
          <w:rFonts w:asciiTheme="minorHAnsi" w:hAnsiTheme="minorHAnsi"/>
          <w:sz w:val="18"/>
          <w:szCs w:val="18"/>
        </w:rPr>
        <w:t xml:space="preserve"> The next step will be a conversation with the Scholarship team at the Community Foundation to craft the opportunity you envision and to draft the Fund Agreement.</w:t>
      </w:r>
    </w:p>
    <w:p w14:paraId="4D94447E" w14:textId="4C147335" w:rsidR="009456A8" w:rsidRPr="007308E0" w:rsidRDefault="009456A8">
      <w:pPr>
        <w:rPr>
          <w:rFonts w:asciiTheme="minorHAnsi" w:hAnsiTheme="minorHAnsi"/>
          <w:sz w:val="18"/>
          <w:szCs w:val="18"/>
        </w:rPr>
      </w:pPr>
    </w:p>
    <w:p w14:paraId="4794A580" w14:textId="34E15182" w:rsidR="009456A8" w:rsidRPr="007308E0" w:rsidRDefault="009456A8">
      <w:pPr>
        <w:rPr>
          <w:rFonts w:asciiTheme="minorHAnsi" w:hAnsiTheme="minorHAnsi"/>
          <w:sz w:val="18"/>
          <w:szCs w:val="18"/>
        </w:rPr>
      </w:pPr>
      <w:r w:rsidRPr="007308E0">
        <w:rPr>
          <w:rFonts w:asciiTheme="minorHAnsi" w:hAnsiTheme="minorHAnsi"/>
          <w:sz w:val="18"/>
          <w:szCs w:val="18"/>
        </w:rPr>
        <w:t xml:space="preserve">Submit this completed form to </w:t>
      </w:r>
      <w:hyperlink r:id="rId5" w:history="1">
        <w:r w:rsidRPr="007308E0">
          <w:rPr>
            <w:rStyle w:val="Hyperlink"/>
            <w:rFonts w:asciiTheme="minorHAnsi" w:hAnsiTheme="minorHAnsi"/>
            <w:sz w:val="18"/>
            <w:szCs w:val="18"/>
          </w:rPr>
          <w:t>scholarships@stlgives.org</w:t>
        </w:r>
      </w:hyperlink>
      <w:r w:rsidRPr="007308E0">
        <w:rPr>
          <w:rFonts w:asciiTheme="minorHAnsi" w:hAnsiTheme="minorHAnsi"/>
          <w:sz w:val="18"/>
          <w:szCs w:val="18"/>
        </w:rPr>
        <w:t xml:space="preserve"> or contact Ellen Vietor, Scholarship Manager, 314-880</w:t>
      </w:r>
      <w:r w:rsidR="009C7DD7" w:rsidRPr="007308E0">
        <w:rPr>
          <w:rFonts w:asciiTheme="minorHAnsi" w:hAnsiTheme="minorHAnsi"/>
          <w:sz w:val="18"/>
          <w:szCs w:val="18"/>
        </w:rPr>
        <w:t>-</w:t>
      </w:r>
      <w:r w:rsidRPr="007308E0">
        <w:rPr>
          <w:rFonts w:asciiTheme="minorHAnsi" w:hAnsiTheme="minorHAnsi"/>
          <w:sz w:val="18"/>
          <w:szCs w:val="18"/>
        </w:rPr>
        <w:t>4960 to schedule a time to meet.</w:t>
      </w:r>
    </w:p>
    <w:p w14:paraId="29C4CFC0" w14:textId="7E62BFB4" w:rsidR="009456A8" w:rsidRPr="009C7DD7" w:rsidRDefault="009456A8">
      <w:pPr>
        <w:rPr>
          <w:rFonts w:asciiTheme="minorHAnsi" w:hAnsiTheme="minorHAnsi"/>
          <w:sz w:val="20"/>
          <w:szCs w:val="20"/>
        </w:rPr>
      </w:pPr>
    </w:p>
    <w:tbl>
      <w:tblPr>
        <w:tblW w:w="110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7"/>
      </w:tblGrid>
      <w:tr w:rsidR="004E3D41" w14:paraId="4F08D553" w14:textId="77777777" w:rsidTr="00715CE9">
        <w:trPr>
          <w:trHeight w:val="318"/>
        </w:trPr>
        <w:tc>
          <w:tcPr>
            <w:tcW w:w="11047" w:type="dxa"/>
          </w:tcPr>
          <w:p w14:paraId="5B61B926" w14:textId="7E933469" w:rsidR="004E3D41" w:rsidRDefault="004E3D41" w:rsidP="004E3D41">
            <w:pPr>
              <w:spacing w:line="480" w:lineRule="auto"/>
              <w:ind w:left="30"/>
              <w:rPr>
                <w:rFonts w:asciiTheme="minorHAnsi" w:hAnsiTheme="minorHAnsi"/>
                <w:sz w:val="20"/>
                <w:szCs w:val="20"/>
              </w:rPr>
            </w:pPr>
            <w:r w:rsidRPr="009C7DD7">
              <w:rPr>
                <w:rFonts w:asciiTheme="minorHAnsi" w:hAnsiTheme="minorHAnsi"/>
                <w:sz w:val="20"/>
                <w:szCs w:val="20"/>
              </w:rPr>
              <w:t>Fund name:</w:t>
            </w:r>
          </w:p>
        </w:tc>
      </w:tr>
      <w:tr w:rsidR="004E3D41" w14:paraId="40D03E0E" w14:textId="77777777" w:rsidTr="00715CE9">
        <w:trPr>
          <w:trHeight w:val="420"/>
        </w:trPr>
        <w:tc>
          <w:tcPr>
            <w:tcW w:w="11047" w:type="dxa"/>
          </w:tcPr>
          <w:p w14:paraId="559B45C3" w14:textId="55C4099B" w:rsidR="004E3D41" w:rsidRPr="009C7DD7" w:rsidRDefault="004E3D41" w:rsidP="004E3D41">
            <w:pPr>
              <w:spacing w:line="480" w:lineRule="auto"/>
              <w:ind w:left="30"/>
              <w:rPr>
                <w:rFonts w:asciiTheme="minorHAnsi" w:hAnsiTheme="minorHAnsi"/>
                <w:sz w:val="20"/>
                <w:szCs w:val="20"/>
              </w:rPr>
            </w:pPr>
            <w:r w:rsidRPr="009C7DD7">
              <w:rPr>
                <w:rFonts w:asciiTheme="minorHAnsi" w:hAnsiTheme="minorHAnsi"/>
                <w:sz w:val="20"/>
                <w:szCs w:val="20"/>
              </w:rPr>
              <w:t>Your name:</w:t>
            </w:r>
          </w:p>
        </w:tc>
      </w:tr>
      <w:tr w:rsidR="004E3D41" w14:paraId="0A4428E2" w14:textId="77777777" w:rsidTr="00715CE9">
        <w:trPr>
          <w:trHeight w:val="240"/>
        </w:trPr>
        <w:tc>
          <w:tcPr>
            <w:tcW w:w="11047" w:type="dxa"/>
          </w:tcPr>
          <w:p w14:paraId="38074739" w14:textId="12636C9B" w:rsidR="004E3D41" w:rsidRPr="009C7DD7" w:rsidRDefault="004E3D41" w:rsidP="004E3D41">
            <w:pPr>
              <w:spacing w:line="480" w:lineRule="auto"/>
              <w:ind w:left="30"/>
              <w:rPr>
                <w:rFonts w:asciiTheme="minorHAnsi" w:hAnsiTheme="minorHAnsi"/>
                <w:sz w:val="20"/>
                <w:szCs w:val="20"/>
              </w:rPr>
            </w:pPr>
            <w:r w:rsidRPr="009C7DD7">
              <w:rPr>
                <w:rFonts w:asciiTheme="minorHAnsi" w:hAnsiTheme="minorHAnsi"/>
                <w:sz w:val="20"/>
                <w:szCs w:val="20"/>
              </w:rPr>
              <w:t>Your contact information: email</w:t>
            </w:r>
            <w:r w:rsidRPr="009C7DD7">
              <w:rPr>
                <w:rFonts w:asciiTheme="minorHAnsi" w:hAnsiTheme="minorHAnsi"/>
                <w:sz w:val="20"/>
                <w:szCs w:val="20"/>
              </w:rPr>
              <w:tab/>
            </w:r>
            <w:r w:rsidRPr="009C7DD7">
              <w:rPr>
                <w:rFonts w:asciiTheme="minorHAnsi" w:hAnsiTheme="minorHAnsi"/>
                <w:sz w:val="20"/>
                <w:szCs w:val="20"/>
              </w:rPr>
              <w:tab/>
            </w:r>
            <w:r w:rsidRPr="009C7DD7">
              <w:rPr>
                <w:rFonts w:asciiTheme="minorHAnsi" w:hAnsiTheme="minorHAnsi"/>
                <w:sz w:val="20"/>
                <w:szCs w:val="20"/>
              </w:rPr>
              <w:tab/>
            </w:r>
            <w:r w:rsidRPr="009C7DD7">
              <w:rPr>
                <w:rFonts w:asciiTheme="minorHAnsi" w:hAnsiTheme="minorHAnsi"/>
                <w:sz w:val="20"/>
                <w:szCs w:val="20"/>
              </w:rPr>
              <w:tab/>
            </w:r>
            <w:r w:rsidRPr="009C7DD7">
              <w:rPr>
                <w:rFonts w:asciiTheme="minorHAnsi" w:hAnsiTheme="minorHAnsi"/>
                <w:sz w:val="20"/>
                <w:szCs w:val="20"/>
              </w:rPr>
              <w:tab/>
            </w:r>
            <w:r w:rsidRPr="009C7DD7">
              <w:rPr>
                <w:rFonts w:asciiTheme="minorHAnsi" w:hAnsiTheme="minorHAnsi"/>
                <w:sz w:val="20"/>
                <w:szCs w:val="20"/>
              </w:rPr>
              <w:tab/>
            </w:r>
            <w:r w:rsidRPr="009C7DD7">
              <w:rPr>
                <w:rFonts w:asciiTheme="minorHAnsi" w:hAnsiTheme="minorHAnsi"/>
                <w:sz w:val="20"/>
                <w:szCs w:val="20"/>
              </w:rPr>
              <w:tab/>
              <w:t>phone</w:t>
            </w:r>
          </w:p>
        </w:tc>
      </w:tr>
      <w:tr w:rsidR="004E3D41" w14:paraId="1E9B1442" w14:textId="77777777" w:rsidTr="00715CE9">
        <w:trPr>
          <w:trHeight w:val="930"/>
        </w:trPr>
        <w:tc>
          <w:tcPr>
            <w:tcW w:w="11047" w:type="dxa"/>
          </w:tcPr>
          <w:p w14:paraId="00A39516" w14:textId="78D805CC" w:rsidR="004E3D41" w:rsidRPr="009C7DD7" w:rsidRDefault="004E3D41" w:rsidP="004E3D41">
            <w:pPr>
              <w:spacing w:line="480" w:lineRule="auto"/>
              <w:ind w:left="30"/>
              <w:rPr>
                <w:rFonts w:asciiTheme="minorHAnsi" w:hAnsiTheme="minorHAnsi"/>
                <w:sz w:val="20"/>
                <w:szCs w:val="20"/>
              </w:rPr>
            </w:pPr>
            <w:r w:rsidRPr="009C7DD7">
              <w:rPr>
                <w:rFonts w:asciiTheme="minorHAnsi" w:hAnsiTheme="minorHAnsi"/>
                <w:sz w:val="20"/>
                <w:szCs w:val="20"/>
              </w:rPr>
              <w:t>Scholarship purpose:</w:t>
            </w:r>
          </w:p>
        </w:tc>
      </w:tr>
    </w:tbl>
    <w:p w14:paraId="5983E17F" w14:textId="17F543F8" w:rsidR="00563530" w:rsidRPr="009C7DD7" w:rsidRDefault="0056353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688"/>
        <w:gridCol w:w="5310"/>
      </w:tblGrid>
      <w:tr w:rsidR="00243A48" w:rsidRPr="007308E0" w14:paraId="247A9245" w14:textId="77777777" w:rsidTr="009C7DD7">
        <w:tc>
          <w:tcPr>
            <w:tcW w:w="5688" w:type="dxa"/>
            <w:shd w:val="clear" w:color="auto" w:fill="B6DDE8" w:themeFill="accent5" w:themeFillTint="66"/>
          </w:tcPr>
          <w:p w14:paraId="79A69EAD" w14:textId="75F3931A" w:rsidR="00243A48" w:rsidRPr="007308E0" w:rsidRDefault="00243A48" w:rsidP="00F911F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308E0">
              <w:rPr>
                <w:rFonts w:asciiTheme="minorHAnsi" w:hAnsiTheme="minorHAnsi"/>
                <w:b/>
                <w:bCs/>
                <w:sz w:val="18"/>
                <w:szCs w:val="18"/>
              </w:rPr>
              <w:t>Projected Award Size</w:t>
            </w:r>
            <w:r w:rsidR="008C27B3" w:rsidRPr="007308E0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and Number</w:t>
            </w:r>
          </w:p>
        </w:tc>
        <w:tc>
          <w:tcPr>
            <w:tcW w:w="5310" w:type="dxa"/>
            <w:shd w:val="clear" w:color="auto" w:fill="B6DDE8" w:themeFill="accent5" w:themeFillTint="66"/>
          </w:tcPr>
          <w:p w14:paraId="08223C93" w14:textId="70B479C4" w:rsidR="00243A48" w:rsidRPr="007308E0" w:rsidRDefault="00243A48" w:rsidP="00F911F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308E0">
              <w:rPr>
                <w:rFonts w:asciiTheme="minorHAnsi" w:hAnsiTheme="minorHAnsi"/>
                <w:b/>
                <w:bCs/>
                <w:sz w:val="18"/>
                <w:szCs w:val="18"/>
              </w:rPr>
              <w:t>Initial thoughts:</w:t>
            </w:r>
          </w:p>
        </w:tc>
      </w:tr>
      <w:tr w:rsidR="00243A48" w:rsidRPr="007308E0" w14:paraId="08C0D37B" w14:textId="77777777" w:rsidTr="007308E0">
        <w:trPr>
          <w:trHeight w:val="346"/>
        </w:trPr>
        <w:tc>
          <w:tcPr>
            <w:tcW w:w="5688" w:type="dxa"/>
          </w:tcPr>
          <w:p w14:paraId="704A6FEA" w14:textId="02184A3E" w:rsidR="00243A48" w:rsidRPr="007308E0" w:rsidRDefault="00243A48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7308E0">
              <w:rPr>
                <w:rFonts w:asciiTheme="minorHAnsi" w:hAnsiTheme="minorHAnsi"/>
                <w:sz w:val="18"/>
                <w:szCs w:val="18"/>
              </w:rPr>
              <w:t>Projected scholarship award amount (at least $1,000 annual award)</w:t>
            </w:r>
          </w:p>
        </w:tc>
        <w:tc>
          <w:tcPr>
            <w:tcW w:w="5310" w:type="dxa"/>
          </w:tcPr>
          <w:p w14:paraId="72B444D0" w14:textId="77777777" w:rsidR="00243A48" w:rsidRPr="007308E0" w:rsidRDefault="00243A48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3A48" w:rsidRPr="007308E0" w14:paraId="5E953166" w14:textId="77777777" w:rsidTr="007308E0">
        <w:trPr>
          <w:trHeight w:val="346"/>
        </w:trPr>
        <w:tc>
          <w:tcPr>
            <w:tcW w:w="5688" w:type="dxa"/>
          </w:tcPr>
          <w:p w14:paraId="3C9AFB91" w14:textId="6E3AD349" w:rsidR="00243A48" w:rsidRPr="007308E0" w:rsidRDefault="00243A48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7308E0">
              <w:rPr>
                <w:rFonts w:asciiTheme="minorHAnsi" w:hAnsiTheme="minorHAnsi"/>
                <w:sz w:val="18"/>
                <w:szCs w:val="18"/>
              </w:rPr>
              <w:t>Number of</w:t>
            </w:r>
            <w:r w:rsidR="007308E0" w:rsidRPr="007308E0">
              <w:rPr>
                <w:rFonts w:asciiTheme="minorHAnsi" w:hAnsiTheme="minorHAnsi"/>
                <w:sz w:val="18"/>
                <w:szCs w:val="18"/>
              </w:rPr>
              <w:t xml:space="preserve"> new</w:t>
            </w:r>
            <w:r w:rsidRPr="007308E0">
              <w:rPr>
                <w:rFonts w:asciiTheme="minorHAnsi" w:hAnsiTheme="minorHAnsi"/>
                <w:sz w:val="18"/>
                <w:szCs w:val="18"/>
              </w:rPr>
              <w:t xml:space="preserve"> awards annually</w:t>
            </w:r>
          </w:p>
        </w:tc>
        <w:tc>
          <w:tcPr>
            <w:tcW w:w="5310" w:type="dxa"/>
          </w:tcPr>
          <w:p w14:paraId="20B1C311" w14:textId="77777777" w:rsidR="00243A48" w:rsidRPr="007308E0" w:rsidRDefault="00243A48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73D3266" w14:textId="79A6A2D6" w:rsidR="00243A48" w:rsidRPr="007308E0" w:rsidRDefault="00243A48" w:rsidP="007308E0">
      <w:pPr>
        <w:spacing w:line="276" w:lineRule="auto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6858"/>
        <w:gridCol w:w="1080"/>
        <w:gridCol w:w="3078"/>
      </w:tblGrid>
      <w:tr w:rsidR="008C27B3" w:rsidRPr="007308E0" w14:paraId="5C832226" w14:textId="77777777" w:rsidTr="008C27B3">
        <w:tc>
          <w:tcPr>
            <w:tcW w:w="6858" w:type="dxa"/>
            <w:shd w:val="clear" w:color="auto" w:fill="B6DDE8" w:themeFill="accent5" w:themeFillTint="66"/>
          </w:tcPr>
          <w:p w14:paraId="5391C29E" w14:textId="77777777" w:rsidR="008C27B3" w:rsidRPr="007308E0" w:rsidRDefault="008C27B3" w:rsidP="00F911F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308E0">
              <w:rPr>
                <w:rFonts w:asciiTheme="minorHAnsi" w:hAnsiTheme="minorHAnsi"/>
                <w:b/>
                <w:bCs/>
                <w:sz w:val="18"/>
                <w:szCs w:val="18"/>
              </w:rPr>
              <w:t>Award Duration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14:paraId="4E8E4639" w14:textId="56E64A32" w:rsidR="008C27B3" w:rsidRPr="007308E0" w:rsidRDefault="008C27B3" w:rsidP="00F911F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308E0">
              <w:rPr>
                <w:rFonts w:asciiTheme="minorHAnsi" w:hAnsiTheme="minorHAnsi"/>
                <w:b/>
                <w:bCs/>
                <w:sz w:val="18"/>
                <w:szCs w:val="18"/>
              </w:rPr>
              <w:t>Select one</w:t>
            </w:r>
          </w:p>
        </w:tc>
        <w:tc>
          <w:tcPr>
            <w:tcW w:w="3078" w:type="dxa"/>
            <w:shd w:val="clear" w:color="auto" w:fill="B6DDE8" w:themeFill="accent5" w:themeFillTint="66"/>
          </w:tcPr>
          <w:p w14:paraId="19E40AE8" w14:textId="2CA09B04" w:rsidR="008C27B3" w:rsidRPr="007308E0" w:rsidRDefault="008C27B3" w:rsidP="00F911F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308E0">
              <w:rPr>
                <w:rFonts w:asciiTheme="minorHAnsi" w:hAnsiTheme="minorHAnsi"/>
                <w:b/>
                <w:bCs/>
                <w:sz w:val="18"/>
                <w:szCs w:val="18"/>
              </w:rPr>
              <w:t>Notes</w:t>
            </w:r>
          </w:p>
        </w:tc>
      </w:tr>
      <w:tr w:rsidR="008C27B3" w:rsidRPr="007308E0" w14:paraId="55256319" w14:textId="77777777" w:rsidTr="008C27B3">
        <w:tc>
          <w:tcPr>
            <w:tcW w:w="6858" w:type="dxa"/>
          </w:tcPr>
          <w:p w14:paraId="2DC1EAAA" w14:textId="77777777" w:rsidR="008C27B3" w:rsidRPr="007308E0" w:rsidRDefault="008C27B3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7308E0">
              <w:rPr>
                <w:rFonts w:asciiTheme="minorHAnsi" w:hAnsiTheme="minorHAnsi"/>
                <w:sz w:val="18"/>
                <w:szCs w:val="18"/>
              </w:rPr>
              <w:t>Renewal assumed if eligibility continues and satisfactory progress is made—best practice</w:t>
            </w:r>
          </w:p>
        </w:tc>
        <w:tc>
          <w:tcPr>
            <w:tcW w:w="1080" w:type="dxa"/>
          </w:tcPr>
          <w:p w14:paraId="0F47A05D" w14:textId="77777777" w:rsidR="008C27B3" w:rsidRPr="007308E0" w:rsidRDefault="008C27B3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78" w:type="dxa"/>
          </w:tcPr>
          <w:p w14:paraId="035453F4" w14:textId="4328CCDA" w:rsidR="008C27B3" w:rsidRPr="007308E0" w:rsidRDefault="008C27B3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C27B3" w:rsidRPr="007308E0" w14:paraId="734ED414" w14:textId="77777777" w:rsidTr="008C27B3">
        <w:tc>
          <w:tcPr>
            <w:tcW w:w="6858" w:type="dxa"/>
          </w:tcPr>
          <w:p w14:paraId="6DF0CC23" w14:textId="394C64FB" w:rsidR="008C27B3" w:rsidRPr="007308E0" w:rsidRDefault="008C27B3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7308E0">
              <w:rPr>
                <w:rFonts w:asciiTheme="minorHAnsi" w:hAnsiTheme="minorHAnsi"/>
                <w:sz w:val="18"/>
                <w:szCs w:val="18"/>
              </w:rPr>
              <w:t>Not renewable—one time only—not recommended</w:t>
            </w:r>
          </w:p>
        </w:tc>
        <w:tc>
          <w:tcPr>
            <w:tcW w:w="1080" w:type="dxa"/>
          </w:tcPr>
          <w:p w14:paraId="2D91D3BA" w14:textId="77777777" w:rsidR="008C27B3" w:rsidRPr="007308E0" w:rsidRDefault="008C27B3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78" w:type="dxa"/>
          </w:tcPr>
          <w:p w14:paraId="49D45F0A" w14:textId="211E96F4" w:rsidR="008C27B3" w:rsidRPr="007308E0" w:rsidRDefault="008C27B3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10B8FA0" w14:textId="77777777" w:rsidR="008C27B3" w:rsidRPr="007308E0" w:rsidRDefault="008C27B3" w:rsidP="007308E0">
      <w:pPr>
        <w:spacing w:line="276" w:lineRule="auto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231"/>
        <w:gridCol w:w="826"/>
        <w:gridCol w:w="4941"/>
      </w:tblGrid>
      <w:tr w:rsidR="008C27B3" w:rsidRPr="007308E0" w14:paraId="522BB9A0" w14:textId="77777777" w:rsidTr="0009690A">
        <w:tc>
          <w:tcPr>
            <w:tcW w:w="5231" w:type="dxa"/>
            <w:shd w:val="clear" w:color="auto" w:fill="B6DDE8" w:themeFill="accent5" w:themeFillTint="66"/>
          </w:tcPr>
          <w:p w14:paraId="43A5ADFD" w14:textId="6CC14784" w:rsidR="008C27B3" w:rsidRPr="007308E0" w:rsidRDefault="00346ABD" w:rsidP="008C27B3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How will eligible students be defined?</w:t>
            </w:r>
          </w:p>
        </w:tc>
        <w:tc>
          <w:tcPr>
            <w:tcW w:w="826" w:type="dxa"/>
            <w:shd w:val="clear" w:color="auto" w:fill="B6DDE8" w:themeFill="accent5" w:themeFillTint="66"/>
          </w:tcPr>
          <w:p w14:paraId="46108E66" w14:textId="70116B09" w:rsidR="008C27B3" w:rsidRPr="007308E0" w:rsidRDefault="008C27B3" w:rsidP="008C27B3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308E0">
              <w:rPr>
                <w:rFonts w:asciiTheme="minorHAnsi" w:hAnsiTheme="minorHAnsi"/>
                <w:b/>
                <w:bCs/>
                <w:sz w:val="18"/>
                <w:szCs w:val="18"/>
              </w:rPr>
              <w:t>Yes/No</w:t>
            </w:r>
          </w:p>
        </w:tc>
        <w:tc>
          <w:tcPr>
            <w:tcW w:w="4941" w:type="dxa"/>
            <w:shd w:val="clear" w:color="auto" w:fill="B6DDE8" w:themeFill="accent5" w:themeFillTint="66"/>
          </w:tcPr>
          <w:p w14:paraId="0433CC27" w14:textId="1FBC94AF" w:rsidR="008C27B3" w:rsidRPr="007308E0" w:rsidRDefault="008C27B3" w:rsidP="008C27B3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308E0">
              <w:rPr>
                <w:rFonts w:asciiTheme="minorHAnsi" w:hAnsiTheme="minorHAnsi"/>
                <w:b/>
                <w:bCs/>
                <w:sz w:val="18"/>
                <w:szCs w:val="18"/>
              </w:rPr>
              <w:t>Details:</w:t>
            </w:r>
          </w:p>
        </w:tc>
      </w:tr>
      <w:tr w:rsidR="008C27B3" w:rsidRPr="007308E0" w14:paraId="3C5857D6" w14:textId="77777777" w:rsidTr="0009690A">
        <w:tc>
          <w:tcPr>
            <w:tcW w:w="5231" w:type="dxa"/>
          </w:tcPr>
          <w:p w14:paraId="727D1793" w14:textId="529768A9" w:rsidR="008C27B3" w:rsidRPr="007308E0" w:rsidRDefault="008C27B3" w:rsidP="008C27B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7308E0">
              <w:rPr>
                <w:rFonts w:asciiTheme="minorHAnsi" w:hAnsiTheme="minorHAnsi"/>
                <w:sz w:val="18"/>
                <w:szCs w:val="18"/>
              </w:rPr>
              <w:t>Residency (state, county, school district, etc.)</w:t>
            </w:r>
            <w:r w:rsidR="0044713B">
              <w:rPr>
                <w:rFonts w:asciiTheme="minorHAnsi" w:hAnsiTheme="minorHAnsi"/>
                <w:sz w:val="18"/>
                <w:szCs w:val="18"/>
              </w:rPr>
              <w:t>?</w:t>
            </w:r>
          </w:p>
        </w:tc>
        <w:tc>
          <w:tcPr>
            <w:tcW w:w="826" w:type="dxa"/>
          </w:tcPr>
          <w:p w14:paraId="43FE442F" w14:textId="77777777" w:rsidR="008C27B3" w:rsidRPr="007308E0" w:rsidRDefault="008C27B3" w:rsidP="008C27B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1" w:type="dxa"/>
          </w:tcPr>
          <w:p w14:paraId="0C8A9A91" w14:textId="77777777" w:rsidR="008C27B3" w:rsidRPr="007308E0" w:rsidRDefault="008C27B3" w:rsidP="008C27B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C27B3" w:rsidRPr="007308E0" w14:paraId="53CD1D94" w14:textId="77777777" w:rsidTr="007308E0">
        <w:trPr>
          <w:trHeight w:val="331"/>
        </w:trPr>
        <w:tc>
          <w:tcPr>
            <w:tcW w:w="5231" w:type="dxa"/>
          </w:tcPr>
          <w:p w14:paraId="242E7832" w14:textId="7625C0ED" w:rsidR="008C27B3" w:rsidRPr="007308E0" w:rsidRDefault="008C27B3" w:rsidP="009C7DD7">
            <w:pPr>
              <w:rPr>
                <w:rFonts w:asciiTheme="minorHAnsi" w:hAnsiTheme="minorHAnsi"/>
                <w:sz w:val="18"/>
                <w:szCs w:val="18"/>
              </w:rPr>
            </w:pPr>
            <w:r w:rsidRPr="007308E0">
              <w:rPr>
                <w:rFonts w:asciiTheme="minorHAnsi" w:hAnsiTheme="minorHAnsi"/>
                <w:sz w:val="18"/>
                <w:szCs w:val="18"/>
              </w:rPr>
              <w:t>Current graduating high school seniors?</w:t>
            </w:r>
          </w:p>
        </w:tc>
        <w:tc>
          <w:tcPr>
            <w:tcW w:w="826" w:type="dxa"/>
          </w:tcPr>
          <w:p w14:paraId="25C5ECA2" w14:textId="77777777" w:rsidR="008C27B3" w:rsidRPr="007308E0" w:rsidRDefault="008C27B3" w:rsidP="009C7DD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1" w:type="dxa"/>
          </w:tcPr>
          <w:p w14:paraId="3513CDDB" w14:textId="77777777" w:rsidR="008C27B3" w:rsidRPr="007308E0" w:rsidRDefault="008C27B3" w:rsidP="009C7DD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C27B3" w:rsidRPr="007308E0" w14:paraId="090D4123" w14:textId="77777777" w:rsidTr="0009690A">
        <w:tc>
          <w:tcPr>
            <w:tcW w:w="5231" w:type="dxa"/>
          </w:tcPr>
          <w:p w14:paraId="7EF49A7E" w14:textId="5B3ADA6F" w:rsidR="008C27B3" w:rsidRPr="007308E0" w:rsidRDefault="008C27B3" w:rsidP="008C27B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7308E0">
              <w:rPr>
                <w:rFonts w:asciiTheme="minorHAnsi" w:hAnsiTheme="minorHAnsi"/>
                <w:sz w:val="18"/>
                <w:szCs w:val="18"/>
              </w:rPr>
              <w:t>Prior high school graduates, including alternative diplomas?</w:t>
            </w:r>
          </w:p>
        </w:tc>
        <w:tc>
          <w:tcPr>
            <w:tcW w:w="826" w:type="dxa"/>
          </w:tcPr>
          <w:p w14:paraId="08D7CAEA" w14:textId="77777777" w:rsidR="008C27B3" w:rsidRPr="007308E0" w:rsidRDefault="008C27B3" w:rsidP="008C27B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1" w:type="dxa"/>
          </w:tcPr>
          <w:p w14:paraId="59901F4A" w14:textId="77777777" w:rsidR="008C27B3" w:rsidRPr="007308E0" w:rsidRDefault="008C27B3" w:rsidP="008C27B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C27B3" w:rsidRPr="007308E0" w14:paraId="22018EDC" w14:textId="77777777" w:rsidTr="0009690A">
        <w:tc>
          <w:tcPr>
            <w:tcW w:w="5231" w:type="dxa"/>
          </w:tcPr>
          <w:p w14:paraId="5C889ABA" w14:textId="2A9CE17B" w:rsidR="008C27B3" w:rsidRPr="007308E0" w:rsidRDefault="008C27B3" w:rsidP="008C27B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7308E0">
              <w:rPr>
                <w:rFonts w:asciiTheme="minorHAnsi" w:hAnsiTheme="minorHAnsi"/>
                <w:sz w:val="18"/>
                <w:szCs w:val="18"/>
              </w:rPr>
              <w:t>Current college students?</w:t>
            </w:r>
          </w:p>
        </w:tc>
        <w:tc>
          <w:tcPr>
            <w:tcW w:w="826" w:type="dxa"/>
          </w:tcPr>
          <w:p w14:paraId="7FA4C88E" w14:textId="77777777" w:rsidR="008C27B3" w:rsidRPr="007308E0" w:rsidRDefault="008C27B3" w:rsidP="008C27B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1" w:type="dxa"/>
          </w:tcPr>
          <w:p w14:paraId="6FAEDA82" w14:textId="77777777" w:rsidR="008C27B3" w:rsidRPr="007308E0" w:rsidRDefault="008C27B3" w:rsidP="008C27B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C27B3" w:rsidRPr="007308E0" w14:paraId="382F3928" w14:textId="77777777" w:rsidTr="0009690A">
        <w:tc>
          <w:tcPr>
            <w:tcW w:w="5231" w:type="dxa"/>
          </w:tcPr>
          <w:p w14:paraId="30D25B79" w14:textId="6C093AA2" w:rsidR="008C27B3" w:rsidRPr="007308E0" w:rsidRDefault="008C27B3" w:rsidP="008C27B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7308E0">
              <w:rPr>
                <w:rFonts w:asciiTheme="minorHAnsi" w:hAnsiTheme="minorHAnsi"/>
                <w:sz w:val="18"/>
                <w:szCs w:val="18"/>
              </w:rPr>
              <w:t>First generation in family to obtain college degree?</w:t>
            </w:r>
          </w:p>
        </w:tc>
        <w:tc>
          <w:tcPr>
            <w:tcW w:w="826" w:type="dxa"/>
          </w:tcPr>
          <w:p w14:paraId="110C0AB9" w14:textId="77777777" w:rsidR="008C27B3" w:rsidRPr="007308E0" w:rsidRDefault="008C27B3" w:rsidP="008C27B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1" w:type="dxa"/>
          </w:tcPr>
          <w:p w14:paraId="160425EA" w14:textId="77777777" w:rsidR="008C27B3" w:rsidRPr="007308E0" w:rsidRDefault="008C27B3" w:rsidP="008C27B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C27B3" w:rsidRPr="007308E0" w14:paraId="4FAD1603" w14:textId="77777777" w:rsidTr="0009690A">
        <w:tc>
          <w:tcPr>
            <w:tcW w:w="5231" w:type="dxa"/>
          </w:tcPr>
          <w:p w14:paraId="06B08163" w14:textId="3ACAF330" w:rsidR="008C27B3" w:rsidRPr="007308E0" w:rsidRDefault="008C27B3" w:rsidP="008C27B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7308E0">
              <w:rPr>
                <w:rFonts w:asciiTheme="minorHAnsi" w:hAnsiTheme="minorHAnsi"/>
                <w:sz w:val="18"/>
                <w:szCs w:val="18"/>
              </w:rPr>
              <w:t>Students who will demonstrate financial need?</w:t>
            </w:r>
          </w:p>
        </w:tc>
        <w:tc>
          <w:tcPr>
            <w:tcW w:w="826" w:type="dxa"/>
          </w:tcPr>
          <w:p w14:paraId="3C605BE0" w14:textId="77777777" w:rsidR="008C27B3" w:rsidRPr="007308E0" w:rsidRDefault="008C27B3" w:rsidP="008C27B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1" w:type="dxa"/>
          </w:tcPr>
          <w:p w14:paraId="57B180F5" w14:textId="77777777" w:rsidR="008C27B3" w:rsidRPr="007308E0" w:rsidRDefault="008C27B3" w:rsidP="008C27B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C27B3" w:rsidRPr="007308E0" w14:paraId="5EC00380" w14:textId="77777777" w:rsidTr="0009690A">
        <w:tc>
          <w:tcPr>
            <w:tcW w:w="5231" w:type="dxa"/>
          </w:tcPr>
          <w:p w14:paraId="3E325738" w14:textId="37030A9C" w:rsidR="008C27B3" w:rsidRPr="007308E0" w:rsidRDefault="008C27B3" w:rsidP="008C27B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7308E0">
              <w:rPr>
                <w:rFonts w:asciiTheme="minorHAnsi" w:hAnsiTheme="minorHAnsi"/>
                <w:sz w:val="18"/>
                <w:szCs w:val="18"/>
              </w:rPr>
              <w:t>Children/dependents of a specific employer?</w:t>
            </w:r>
          </w:p>
        </w:tc>
        <w:tc>
          <w:tcPr>
            <w:tcW w:w="826" w:type="dxa"/>
          </w:tcPr>
          <w:p w14:paraId="2C48C8ED" w14:textId="77777777" w:rsidR="008C27B3" w:rsidRPr="007308E0" w:rsidRDefault="008C27B3" w:rsidP="008C27B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1" w:type="dxa"/>
          </w:tcPr>
          <w:p w14:paraId="7F50EDCE" w14:textId="77777777" w:rsidR="008C27B3" w:rsidRPr="007308E0" w:rsidRDefault="008C27B3" w:rsidP="008C27B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6ABD" w:rsidRPr="007308E0" w14:paraId="6EB446E3" w14:textId="77777777" w:rsidTr="0009690A">
        <w:tc>
          <w:tcPr>
            <w:tcW w:w="5231" w:type="dxa"/>
          </w:tcPr>
          <w:p w14:paraId="45B40EA1" w14:textId="57130A45" w:rsidR="00346ABD" w:rsidRPr="007308E0" w:rsidRDefault="00346ABD" w:rsidP="008C27B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Pursuing specific field of study?</w:t>
            </w:r>
          </w:p>
        </w:tc>
        <w:tc>
          <w:tcPr>
            <w:tcW w:w="826" w:type="dxa"/>
          </w:tcPr>
          <w:p w14:paraId="27A21307" w14:textId="77777777" w:rsidR="00346ABD" w:rsidRPr="007308E0" w:rsidRDefault="00346ABD" w:rsidP="008C27B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1" w:type="dxa"/>
          </w:tcPr>
          <w:p w14:paraId="0FC0B389" w14:textId="77777777" w:rsidR="00346ABD" w:rsidRPr="007308E0" w:rsidRDefault="00346ABD" w:rsidP="008C27B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6ABD" w:rsidRPr="007308E0" w14:paraId="1B2AC517" w14:textId="77777777" w:rsidTr="0009690A">
        <w:tc>
          <w:tcPr>
            <w:tcW w:w="5231" w:type="dxa"/>
          </w:tcPr>
          <w:p w14:paraId="66D8761A" w14:textId="015AF98F" w:rsidR="00346ABD" w:rsidRDefault="00346ABD" w:rsidP="008C27B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Planning career in specific area?</w:t>
            </w:r>
          </w:p>
        </w:tc>
        <w:tc>
          <w:tcPr>
            <w:tcW w:w="826" w:type="dxa"/>
          </w:tcPr>
          <w:p w14:paraId="1937ABC0" w14:textId="77777777" w:rsidR="00346ABD" w:rsidRPr="007308E0" w:rsidRDefault="00346ABD" w:rsidP="008C27B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1" w:type="dxa"/>
          </w:tcPr>
          <w:p w14:paraId="07C4923C" w14:textId="77777777" w:rsidR="00346ABD" w:rsidRPr="007308E0" w:rsidRDefault="00346ABD" w:rsidP="008C27B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6ABD" w:rsidRPr="007308E0" w14:paraId="4BC7F919" w14:textId="77777777" w:rsidTr="0009690A">
        <w:tc>
          <w:tcPr>
            <w:tcW w:w="5231" w:type="dxa"/>
          </w:tcPr>
          <w:p w14:paraId="6F50F620" w14:textId="2BD98520" w:rsidR="00346ABD" w:rsidRPr="007308E0" w:rsidRDefault="00346ABD" w:rsidP="008C27B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7308E0">
              <w:rPr>
                <w:rFonts w:asciiTheme="minorHAnsi" w:hAnsiTheme="minorHAnsi"/>
                <w:sz w:val="18"/>
                <w:szCs w:val="18"/>
              </w:rPr>
              <w:t>Enrolled full-time (12 semester hours, or the equivalent, per term)</w:t>
            </w:r>
            <w:r w:rsidR="007B75BD">
              <w:rPr>
                <w:rFonts w:asciiTheme="minorHAnsi" w:hAnsiTheme="minorHAnsi"/>
                <w:sz w:val="18"/>
                <w:szCs w:val="18"/>
              </w:rPr>
              <w:t>?</w:t>
            </w:r>
          </w:p>
        </w:tc>
        <w:tc>
          <w:tcPr>
            <w:tcW w:w="826" w:type="dxa"/>
          </w:tcPr>
          <w:p w14:paraId="0FFF20FD" w14:textId="77777777" w:rsidR="00346ABD" w:rsidRPr="007308E0" w:rsidRDefault="00346ABD" w:rsidP="008C27B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1" w:type="dxa"/>
          </w:tcPr>
          <w:p w14:paraId="49A14B06" w14:textId="77777777" w:rsidR="00346ABD" w:rsidRPr="007308E0" w:rsidRDefault="00346ABD" w:rsidP="008C27B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6ABD" w:rsidRPr="007308E0" w14:paraId="6F86DA32" w14:textId="77777777" w:rsidTr="0009690A">
        <w:tc>
          <w:tcPr>
            <w:tcW w:w="5231" w:type="dxa"/>
          </w:tcPr>
          <w:p w14:paraId="0F8F6D1A" w14:textId="52D4E9BA" w:rsidR="00346ABD" w:rsidRPr="007308E0" w:rsidRDefault="00346ABD" w:rsidP="008C27B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7308E0">
              <w:rPr>
                <w:rFonts w:asciiTheme="minorHAnsi" w:hAnsiTheme="minorHAnsi"/>
                <w:sz w:val="18"/>
                <w:szCs w:val="18"/>
              </w:rPr>
              <w:t xml:space="preserve">Enrolled </w:t>
            </w:r>
            <w:r>
              <w:rPr>
                <w:rFonts w:asciiTheme="minorHAnsi" w:hAnsiTheme="minorHAnsi"/>
                <w:sz w:val="18"/>
                <w:szCs w:val="18"/>
              </w:rPr>
              <w:t>part</w:t>
            </w:r>
            <w:r w:rsidRPr="007308E0">
              <w:rPr>
                <w:rFonts w:asciiTheme="minorHAnsi" w:hAnsiTheme="minorHAnsi"/>
                <w:sz w:val="18"/>
                <w:szCs w:val="18"/>
              </w:rPr>
              <w:t>-time</w:t>
            </w:r>
            <w:r w:rsidR="007B75BD">
              <w:rPr>
                <w:rFonts w:asciiTheme="minorHAnsi" w:hAnsiTheme="minorHAnsi"/>
                <w:sz w:val="18"/>
                <w:szCs w:val="18"/>
              </w:rPr>
              <w:t>?</w:t>
            </w:r>
            <w:r w:rsidRPr="007308E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</w:tcPr>
          <w:p w14:paraId="0C593AEB" w14:textId="77777777" w:rsidR="00346ABD" w:rsidRPr="007308E0" w:rsidRDefault="00346ABD" w:rsidP="008C27B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1" w:type="dxa"/>
          </w:tcPr>
          <w:p w14:paraId="5635F863" w14:textId="77777777" w:rsidR="00346ABD" w:rsidRPr="007308E0" w:rsidRDefault="00346ABD" w:rsidP="008C27B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C27B3" w:rsidRPr="007308E0" w14:paraId="106A4336" w14:textId="77777777" w:rsidTr="0009690A">
        <w:tc>
          <w:tcPr>
            <w:tcW w:w="5231" w:type="dxa"/>
          </w:tcPr>
          <w:p w14:paraId="6B21A66F" w14:textId="4D175AE3" w:rsidR="008C27B3" w:rsidRPr="007308E0" w:rsidRDefault="008C27B3" w:rsidP="008C27B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7308E0">
              <w:rPr>
                <w:rFonts w:asciiTheme="minorHAnsi" w:hAnsiTheme="minorHAnsi"/>
                <w:sz w:val="18"/>
                <w:szCs w:val="18"/>
              </w:rPr>
              <w:t>Other (members of an organization, racial identity, gender, etc.)</w:t>
            </w:r>
            <w:r w:rsidR="007B75BD">
              <w:rPr>
                <w:rFonts w:asciiTheme="minorHAnsi" w:hAnsiTheme="minorHAnsi"/>
                <w:sz w:val="18"/>
                <w:szCs w:val="18"/>
              </w:rPr>
              <w:t>?</w:t>
            </w:r>
          </w:p>
        </w:tc>
        <w:tc>
          <w:tcPr>
            <w:tcW w:w="826" w:type="dxa"/>
          </w:tcPr>
          <w:p w14:paraId="04FAECC9" w14:textId="77777777" w:rsidR="008C27B3" w:rsidRPr="007308E0" w:rsidRDefault="008C27B3" w:rsidP="008C27B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1" w:type="dxa"/>
          </w:tcPr>
          <w:p w14:paraId="295A8342" w14:textId="77777777" w:rsidR="008C27B3" w:rsidRPr="007308E0" w:rsidRDefault="008C27B3" w:rsidP="008C27B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526404A" w14:textId="48695AC8" w:rsidR="00563530" w:rsidRDefault="00563530" w:rsidP="007308E0">
      <w:pPr>
        <w:spacing w:line="276" w:lineRule="auto"/>
        <w:rPr>
          <w:rFonts w:asciiTheme="minorHAnsi" w:hAnsiTheme="minorHAnsi"/>
          <w:b/>
          <w:bCs/>
          <w:sz w:val="18"/>
          <w:szCs w:val="18"/>
        </w:rPr>
      </w:pPr>
    </w:p>
    <w:p w14:paraId="0CCC79EF" w14:textId="1B6E800C" w:rsidR="00346ABD" w:rsidRDefault="00346ABD" w:rsidP="007308E0">
      <w:pPr>
        <w:spacing w:line="276" w:lineRule="auto"/>
        <w:rPr>
          <w:rFonts w:asciiTheme="minorHAnsi" w:hAnsiTheme="minorHAnsi"/>
          <w:b/>
          <w:bCs/>
          <w:sz w:val="18"/>
          <w:szCs w:val="18"/>
        </w:rPr>
      </w:pPr>
    </w:p>
    <w:p w14:paraId="79330501" w14:textId="3553DD7E" w:rsidR="00346ABD" w:rsidRDefault="00346ABD" w:rsidP="007308E0">
      <w:pPr>
        <w:spacing w:line="276" w:lineRule="auto"/>
        <w:rPr>
          <w:rFonts w:asciiTheme="minorHAnsi" w:hAnsiTheme="minorHAnsi"/>
          <w:b/>
          <w:bCs/>
          <w:sz w:val="18"/>
          <w:szCs w:val="18"/>
        </w:rPr>
      </w:pPr>
    </w:p>
    <w:p w14:paraId="6D64F46D" w14:textId="5501E8A4" w:rsidR="00346ABD" w:rsidRDefault="00346ABD" w:rsidP="007308E0">
      <w:pPr>
        <w:spacing w:line="276" w:lineRule="auto"/>
        <w:rPr>
          <w:rFonts w:asciiTheme="minorHAnsi" w:hAnsiTheme="minorHAnsi"/>
          <w:b/>
          <w:bCs/>
          <w:sz w:val="18"/>
          <w:szCs w:val="18"/>
        </w:rPr>
      </w:pPr>
    </w:p>
    <w:p w14:paraId="4546BCE9" w14:textId="45CA0E9C" w:rsidR="00346ABD" w:rsidRDefault="00346ABD" w:rsidP="007308E0">
      <w:pPr>
        <w:spacing w:line="276" w:lineRule="auto"/>
        <w:rPr>
          <w:rFonts w:asciiTheme="minorHAnsi" w:hAnsiTheme="minorHAnsi"/>
          <w:b/>
          <w:bCs/>
          <w:sz w:val="18"/>
          <w:szCs w:val="18"/>
        </w:rPr>
      </w:pPr>
    </w:p>
    <w:p w14:paraId="739F59F3" w14:textId="434AB2F7" w:rsidR="00346ABD" w:rsidRDefault="00346ABD" w:rsidP="007308E0">
      <w:pPr>
        <w:spacing w:line="276" w:lineRule="auto"/>
        <w:rPr>
          <w:rFonts w:asciiTheme="minorHAnsi" w:hAnsiTheme="minorHAnsi"/>
          <w:b/>
          <w:bCs/>
          <w:sz w:val="18"/>
          <w:szCs w:val="18"/>
        </w:rPr>
      </w:pPr>
    </w:p>
    <w:p w14:paraId="23C098F4" w14:textId="77777777" w:rsidR="00346ABD" w:rsidRPr="007308E0" w:rsidRDefault="00346ABD" w:rsidP="007308E0">
      <w:pPr>
        <w:spacing w:line="276" w:lineRule="auto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231"/>
        <w:gridCol w:w="826"/>
        <w:gridCol w:w="4941"/>
      </w:tblGrid>
      <w:tr w:rsidR="0009690A" w:rsidRPr="007308E0" w14:paraId="796176E4" w14:textId="77777777" w:rsidTr="00F911FF">
        <w:tc>
          <w:tcPr>
            <w:tcW w:w="5231" w:type="dxa"/>
            <w:shd w:val="clear" w:color="auto" w:fill="B6DDE8" w:themeFill="accent5" w:themeFillTint="66"/>
          </w:tcPr>
          <w:p w14:paraId="7DFAAA02" w14:textId="4F7084C5" w:rsidR="0009690A" w:rsidRPr="007308E0" w:rsidRDefault="00346ABD" w:rsidP="00F911F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What academic level do you wish to fund?</w:t>
            </w:r>
          </w:p>
        </w:tc>
        <w:tc>
          <w:tcPr>
            <w:tcW w:w="826" w:type="dxa"/>
            <w:shd w:val="clear" w:color="auto" w:fill="B6DDE8" w:themeFill="accent5" w:themeFillTint="66"/>
          </w:tcPr>
          <w:p w14:paraId="1458FAC7" w14:textId="77777777" w:rsidR="0009690A" w:rsidRPr="007308E0" w:rsidRDefault="0009690A" w:rsidP="00F911F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308E0">
              <w:rPr>
                <w:rFonts w:asciiTheme="minorHAnsi" w:hAnsiTheme="minorHAnsi"/>
                <w:b/>
                <w:bCs/>
                <w:sz w:val="18"/>
                <w:szCs w:val="18"/>
              </w:rPr>
              <w:t>Yes/No</w:t>
            </w:r>
          </w:p>
        </w:tc>
        <w:tc>
          <w:tcPr>
            <w:tcW w:w="4941" w:type="dxa"/>
            <w:shd w:val="clear" w:color="auto" w:fill="B6DDE8" w:themeFill="accent5" w:themeFillTint="66"/>
          </w:tcPr>
          <w:p w14:paraId="34995513" w14:textId="77777777" w:rsidR="0009690A" w:rsidRPr="007308E0" w:rsidRDefault="0009690A" w:rsidP="00F911F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308E0">
              <w:rPr>
                <w:rFonts w:asciiTheme="minorHAnsi" w:hAnsiTheme="minorHAnsi"/>
                <w:b/>
                <w:bCs/>
                <w:sz w:val="18"/>
                <w:szCs w:val="18"/>
              </w:rPr>
              <w:t>Details:</w:t>
            </w:r>
          </w:p>
        </w:tc>
      </w:tr>
      <w:tr w:rsidR="00AD52A5" w:rsidRPr="007308E0" w14:paraId="13B7843C" w14:textId="77777777" w:rsidTr="00F911FF">
        <w:tc>
          <w:tcPr>
            <w:tcW w:w="5231" w:type="dxa"/>
          </w:tcPr>
          <w:p w14:paraId="4CFE85D5" w14:textId="5C4AC174" w:rsidR="00AD52A5" w:rsidRPr="007308E0" w:rsidRDefault="00346A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Private </w:t>
            </w:r>
            <w:r w:rsidR="00AD52A5" w:rsidRPr="007308E0">
              <w:rPr>
                <w:rFonts w:asciiTheme="minorHAnsi" w:hAnsiTheme="minorHAnsi"/>
                <w:sz w:val="18"/>
                <w:szCs w:val="18"/>
              </w:rPr>
              <w:t>High School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</w:tcPr>
          <w:p w14:paraId="5B6113E5" w14:textId="77777777" w:rsidR="00AD52A5" w:rsidRPr="007308E0" w:rsidRDefault="00AD52A5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1" w:type="dxa"/>
          </w:tcPr>
          <w:p w14:paraId="36451807" w14:textId="77777777" w:rsidR="00AD52A5" w:rsidRPr="007308E0" w:rsidRDefault="00AD52A5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690A" w:rsidRPr="007308E0" w14:paraId="1891E3A5" w14:textId="77777777" w:rsidTr="00F911FF">
        <w:tc>
          <w:tcPr>
            <w:tcW w:w="5231" w:type="dxa"/>
          </w:tcPr>
          <w:p w14:paraId="2B1B037D" w14:textId="23F83EF5" w:rsidR="0009690A" w:rsidRPr="007308E0" w:rsidRDefault="00346A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Associate Degree</w:t>
            </w:r>
          </w:p>
        </w:tc>
        <w:tc>
          <w:tcPr>
            <w:tcW w:w="826" w:type="dxa"/>
          </w:tcPr>
          <w:p w14:paraId="46619339" w14:textId="77777777" w:rsidR="0009690A" w:rsidRPr="007308E0" w:rsidRDefault="0009690A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1" w:type="dxa"/>
          </w:tcPr>
          <w:p w14:paraId="2859D01E" w14:textId="77777777" w:rsidR="0009690A" w:rsidRPr="007308E0" w:rsidRDefault="0009690A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690A" w:rsidRPr="007308E0" w14:paraId="4F7E26E8" w14:textId="77777777" w:rsidTr="00F911FF">
        <w:tc>
          <w:tcPr>
            <w:tcW w:w="5231" w:type="dxa"/>
          </w:tcPr>
          <w:p w14:paraId="2FD6F521" w14:textId="566A55C5" w:rsidR="0009690A" w:rsidRPr="007308E0" w:rsidRDefault="00346A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Trade/Technical Degree or Certificate</w:t>
            </w:r>
          </w:p>
        </w:tc>
        <w:tc>
          <w:tcPr>
            <w:tcW w:w="826" w:type="dxa"/>
          </w:tcPr>
          <w:p w14:paraId="6486B1B4" w14:textId="77777777" w:rsidR="0009690A" w:rsidRPr="007308E0" w:rsidRDefault="0009690A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1" w:type="dxa"/>
          </w:tcPr>
          <w:p w14:paraId="1E5C2181" w14:textId="77777777" w:rsidR="0009690A" w:rsidRPr="007308E0" w:rsidRDefault="0009690A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690A" w:rsidRPr="007308E0" w14:paraId="52359109" w14:textId="77777777" w:rsidTr="00F911FF">
        <w:tc>
          <w:tcPr>
            <w:tcW w:w="5231" w:type="dxa"/>
          </w:tcPr>
          <w:p w14:paraId="35A77257" w14:textId="7B86D7F1" w:rsidR="0009690A" w:rsidRPr="007308E0" w:rsidRDefault="00346A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Bachelor’s Degree</w:t>
            </w:r>
          </w:p>
        </w:tc>
        <w:tc>
          <w:tcPr>
            <w:tcW w:w="826" w:type="dxa"/>
          </w:tcPr>
          <w:p w14:paraId="73DA4832" w14:textId="77777777" w:rsidR="0009690A" w:rsidRPr="007308E0" w:rsidRDefault="0009690A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1" w:type="dxa"/>
          </w:tcPr>
          <w:p w14:paraId="1810A924" w14:textId="77777777" w:rsidR="0009690A" w:rsidRPr="007308E0" w:rsidRDefault="0009690A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690A" w:rsidRPr="007308E0" w14:paraId="47A18D70" w14:textId="77777777" w:rsidTr="00F911FF">
        <w:tc>
          <w:tcPr>
            <w:tcW w:w="5231" w:type="dxa"/>
          </w:tcPr>
          <w:p w14:paraId="6C09E0A1" w14:textId="15EC376B" w:rsidR="0009690A" w:rsidRPr="007308E0" w:rsidRDefault="00346A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Graduate/Profession</w:t>
            </w:r>
            <w:r w:rsidR="00F92233">
              <w:rPr>
                <w:rFonts w:asciiTheme="minorHAnsi" w:hAnsiTheme="minorHAnsi"/>
                <w:sz w:val="18"/>
                <w:szCs w:val="18"/>
              </w:rPr>
              <w:t>al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Degrees</w:t>
            </w:r>
          </w:p>
        </w:tc>
        <w:tc>
          <w:tcPr>
            <w:tcW w:w="826" w:type="dxa"/>
          </w:tcPr>
          <w:p w14:paraId="51FB82F0" w14:textId="77777777" w:rsidR="0009690A" w:rsidRPr="007308E0" w:rsidRDefault="0009690A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1" w:type="dxa"/>
          </w:tcPr>
          <w:p w14:paraId="38DB142B" w14:textId="77777777" w:rsidR="0009690A" w:rsidRPr="007308E0" w:rsidRDefault="0009690A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690A" w:rsidRPr="007308E0" w14:paraId="63EB5118" w14:textId="77777777" w:rsidTr="00F911FF">
        <w:tc>
          <w:tcPr>
            <w:tcW w:w="5231" w:type="dxa"/>
          </w:tcPr>
          <w:p w14:paraId="28B35EC6" w14:textId="6E78B8E7" w:rsidR="0009690A" w:rsidRPr="007308E0" w:rsidRDefault="0009690A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7308E0">
              <w:rPr>
                <w:rFonts w:asciiTheme="minorHAnsi" w:hAnsiTheme="minorHAnsi"/>
                <w:sz w:val="18"/>
                <w:szCs w:val="18"/>
              </w:rPr>
              <w:t>Other:</w:t>
            </w:r>
          </w:p>
        </w:tc>
        <w:tc>
          <w:tcPr>
            <w:tcW w:w="826" w:type="dxa"/>
          </w:tcPr>
          <w:p w14:paraId="0447A69A" w14:textId="77777777" w:rsidR="0009690A" w:rsidRPr="007308E0" w:rsidRDefault="0009690A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1" w:type="dxa"/>
          </w:tcPr>
          <w:p w14:paraId="4BCF1F29" w14:textId="77777777" w:rsidR="0009690A" w:rsidRPr="007308E0" w:rsidRDefault="0009690A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8478658" w14:textId="2FCC2258" w:rsidR="0009690A" w:rsidRPr="007308E0" w:rsidRDefault="0009690A" w:rsidP="007308E0">
      <w:pPr>
        <w:spacing w:line="276" w:lineRule="auto"/>
        <w:rPr>
          <w:rFonts w:asciiTheme="minorHAnsi" w:hAnsiTheme="minorHAnsi"/>
          <w:sz w:val="18"/>
          <w:szCs w:val="18"/>
        </w:rPr>
      </w:pPr>
    </w:p>
    <w:p w14:paraId="454E69F4" w14:textId="36EC3485" w:rsidR="0009690A" w:rsidRPr="007308E0" w:rsidRDefault="0009690A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231"/>
        <w:gridCol w:w="826"/>
        <w:gridCol w:w="4941"/>
      </w:tblGrid>
      <w:tr w:rsidR="00243A48" w:rsidRPr="007308E0" w14:paraId="4B3FDA73" w14:textId="77777777" w:rsidTr="00F911FF">
        <w:tc>
          <w:tcPr>
            <w:tcW w:w="5231" w:type="dxa"/>
            <w:shd w:val="clear" w:color="auto" w:fill="B6DDE8" w:themeFill="accent5" w:themeFillTint="66"/>
          </w:tcPr>
          <w:p w14:paraId="75E9D0D6" w14:textId="7C033A25" w:rsidR="00243A48" w:rsidRPr="007308E0" w:rsidRDefault="00243A48" w:rsidP="00F911F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308E0">
              <w:rPr>
                <w:rFonts w:asciiTheme="minorHAnsi" w:hAnsiTheme="minorHAnsi"/>
                <w:b/>
                <w:bCs/>
                <w:sz w:val="18"/>
                <w:szCs w:val="18"/>
              </w:rPr>
              <w:t>Selection Criteria</w:t>
            </w:r>
            <w:r w:rsidR="007308E0">
              <w:rPr>
                <w:rFonts w:asciiTheme="minorHAnsi" w:hAnsiTheme="minorHAnsi"/>
                <w:b/>
                <w:bCs/>
                <w:sz w:val="18"/>
                <w:szCs w:val="18"/>
              </w:rPr>
              <w:t>—Financial and Academic</w:t>
            </w:r>
          </w:p>
        </w:tc>
        <w:tc>
          <w:tcPr>
            <w:tcW w:w="826" w:type="dxa"/>
            <w:shd w:val="clear" w:color="auto" w:fill="B6DDE8" w:themeFill="accent5" w:themeFillTint="66"/>
          </w:tcPr>
          <w:p w14:paraId="25FD8FBD" w14:textId="4ADFE012" w:rsidR="00243A48" w:rsidRPr="007308E0" w:rsidRDefault="00243A48" w:rsidP="00F911F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308E0">
              <w:rPr>
                <w:rFonts w:asciiTheme="minorHAnsi" w:hAnsiTheme="minorHAnsi"/>
                <w:b/>
                <w:bCs/>
                <w:sz w:val="18"/>
                <w:szCs w:val="18"/>
              </w:rPr>
              <w:t>Yes</w:t>
            </w:r>
            <w:r w:rsidR="007308E0">
              <w:rPr>
                <w:rFonts w:asciiTheme="minorHAnsi" w:hAnsiTheme="minorHAnsi"/>
                <w:b/>
                <w:bCs/>
                <w:sz w:val="18"/>
                <w:szCs w:val="18"/>
              </w:rPr>
              <w:t>/No</w:t>
            </w:r>
          </w:p>
        </w:tc>
        <w:tc>
          <w:tcPr>
            <w:tcW w:w="4941" w:type="dxa"/>
            <w:shd w:val="clear" w:color="auto" w:fill="B6DDE8" w:themeFill="accent5" w:themeFillTint="66"/>
          </w:tcPr>
          <w:p w14:paraId="0B801204" w14:textId="36679611" w:rsidR="00243A48" w:rsidRPr="007308E0" w:rsidRDefault="007308E0" w:rsidP="00F911F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Comments or </w:t>
            </w:r>
            <w:r w:rsidR="00243A48" w:rsidRPr="007308E0">
              <w:rPr>
                <w:rFonts w:asciiTheme="minorHAnsi" w:hAnsiTheme="minorHAnsi"/>
                <w:b/>
                <w:bCs/>
                <w:sz w:val="18"/>
                <w:szCs w:val="18"/>
              </w:rPr>
              <w:t>Details:</w:t>
            </w:r>
          </w:p>
        </w:tc>
      </w:tr>
      <w:tr w:rsidR="00243A48" w:rsidRPr="007308E0" w14:paraId="1B341359" w14:textId="77777777" w:rsidTr="00F911FF">
        <w:tc>
          <w:tcPr>
            <w:tcW w:w="5231" w:type="dxa"/>
          </w:tcPr>
          <w:p w14:paraId="6BAC540D" w14:textId="3AEC621F" w:rsidR="00243A48" w:rsidRPr="007308E0" w:rsidRDefault="007308E0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Minimum cumulative GPA</w:t>
            </w:r>
            <w:r w:rsidR="00346ABD">
              <w:rPr>
                <w:rFonts w:asciiTheme="minorHAnsi" w:hAnsiTheme="minorHAnsi"/>
                <w:sz w:val="18"/>
                <w:szCs w:val="18"/>
              </w:rPr>
              <w:t>?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(2.</w:t>
            </w:r>
            <w:r w:rsidR="0044713B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/4 is standard)</w:t>
            </w:r>
          </w:p>
        </w:tc>
        <w:tc>
          <w:tcPr>
            <w:tcW w:w="826" w:type="dxa"/>
          </w:tcPr>
          <w:p w14:paraId="4D21749A" w14:textId="77777777" w:rsidR="00243A48" w:rsidRPr="007308E0" w:rsidRDefault="00243A48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1" w:type="dxa"/>
          </w:tcPr>
          <w:p w14:paraId="178317C8" w14:textId="77777777" w:rsidR="00243A48" w:rsidRPr="007308E0" w:rsidRDefault="00243A48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3A48" w:rsidRPr="007308E0" w14:paraId="2255F09B" w14:textId="77777777" w:rsidTr="00F911FF">
        <w:tc>
          <w:tcPr>
            <w:tcW w:w="5231" w:type="dxa"/>
          </w:tcPr>
          <w:p w14:paraId="37D6FFF2" w14:textId="6673C78C" w:rsidR="00243A48" w:rsidRPr="007308E0" w:rsidRDefault="007308E0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Standardized test results considered?</w:t>
            </w:r>
          </w:p>
        </w:tc>
        <w:tc>
          <w:tcPr>
            <w:tcW w:w="826" w:type="dxa"/>
          </w:tcPr>
          <w:p w14:paraId="4E25ACBF" w14:textId="77777777" w:rsidR="00243A48" w:rsidRPr="007308E0" w:rsidRDefault="00243A48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1" w:type="dxa"/>
          </w:tcPr>
          <w:p w14:paraId="16610051" w14:textId="77777777" w:rsidR="00243A48" w:rsidRPr="007308E0" w:rsidRDefault="00243A48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08E0" w:rsidRPr="007308E0" w14:paraId="23E11CC5" w14:textId="77777777" w:rsidTr="00F911FF">
        <w:tc>
          <w:tcPr>
            <w:tcW w:w="5231" w:type="dxa"/>
          </w:tcPr>
          <w:p w14:paraId="42B41D0A" w14:textId="61EFC70C" w:rsidR="007308E0" w:rsidRPr="007308E0" w:rsidRDefault="007308E0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Demonstration of financial need</w:t>
            </w:r>
            <w:r w:rsidR="0044713B">
              <w:rPr>
                <w:rFonts w:asciiTheme="minorHAnsi" w:hAnsiTheme="minorHAnsi"/>
                <w:sz w:val="18"/>
                <w:szCs w:val="18"/>
              </w:rPr>
              <w:t>? (</w:t>
            </w:r>
            <w:r>
              <w:rPr>
                <w:rFonts w:asciiTheme="minorHAnsi" w:hAnsiTheme="minorHAnsi"/>
                <w:sz w:val="18"/>
                <w:szCs w:val="18"/>
              </w:rPr>
              <w:t>best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</w:rPr>
              <w:t xml:space="preserve"> practice</w:t>
            </w:r>
            <w:r w:rsidR="0044713B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826" w:type="dxa"/>
          </w:tcPr>
          <w:p w14:paraId="12CAE28D" w14:textId="77777777" w:rsidR="007308E0" w:rsidRPr="007308E0" w:rsidRDefault="007308E0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1" w:type="dxa"/>
          </w:tcPr>
          <w:p w14:paraId="0C61ED81" w14:textId="77777777" w:rsidR="007308E0" w:rsidRPr="007308E0" w:rsidRDefault="007308E0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08E0" w:rsidRPr="007308E0" w14:paraId="7C758E3B" w14:textId="77777777" w:rsidTr="00F911FF">
        <w:tc>
          <w:tcPr>
            <w:tcW w:w="5231" w:type="dxa"/>
          </w:tcPr>
          <w:p w14:paraId="69973637" w14:textId="3364066B" w:rsidR="007308E0" w:rsidRPr="007308E0" w:rsidRDefault="007308E0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Other:</w:t>
            </w:r>
          </w:p>
        </w:tc>
        <w:tc>
          <w:tcPr>
            <w:tcW w:w="826" w:type="dxa"/>
          </w:tcPr>
          <w:p w14:paraId="6907C541" w14:textId="77777777" w:rsidR="007308E0" w:rsidRPr="007308E0" w:rsidRDefault="007308E0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1" w:type="dxa"/>
          </w:tcPr>
          <w:p w14:paraId="6A273051" w14:textId="77777777" w:rsidR="007308E0" w:rsidRPr="007308E0" w:rsidRDefault="007308E0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EA7B2FA" w14:textId="1F56F9B6" w:rsidR="00243A48" w:rsidRDefault="00243A48" w:rsidP="00243A48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231"/>
        <w:gridCol w:w="826"/>
        <w:gridCol w:w="4941"/>
      </w:tblGrid>
      <w:tr w:rsidR="00FC79BD" w:rsidRPr="007308E0" w14:paraId="68DE15F9" w14:textId="77777777" w:rsidTr="00F911FF">
        <w:tc>
          <w:tcPr>
            <w:tcW w:w="5231" w:type="dxa"/>
            <w:shd w:val="clear" w:color="auto" w:fill="B6DDE8" w:themeFill="accent5" w:themeFillTint="66"/>
          </w:tcPr>
          <w:p w14:paraId="0D8AAE66" w14:textId="5E171BA0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308E0">
              <w:rPr>
                <w:rFonts w:asciiTheme="minorHAnsi" w:hAnsiTheme="minorHAnsi"/>
                <w:b/>
                <w:bCs/>
                <w:sz w:val="18"/>
                <w:szCs w:val="18"/>
              </w:rPr>
              <w:t>Selection Criteria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—Activities</w:t>
            </w:r>
          </w:p>
        </w:tc>
        <w:tc>
          <w:tcPr>
            <w:tcW w:w="826" w:type="dxa"/>
            <w:shd w:val="clear" w:color="auto" w:fill="B6DDE8" w:themeFill="accent5" w:themeFillTint="66"/>
          </w:tcPr>
          <w:p w14:paraId="1C514005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308E0">
              <w:rPr>
                <w:rFonts w:asciiTheme="minorHAnsi" w:hAnsiTheme="minorHAnsi"/>
                <w:b/>
                <w:bCs/>
                <w:sz w:val="18"/>
                <w:szCs w:val="18"/>
              </w:rPr>
              <w:t>Yes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/No</w:t>
            </w:r>
          </w:p>
        </w:tc>
        <w:tc>
          <w:tcPr>
            <w:tcW w:w="4941" w:type="dxa"/>
            <w:shd w:val="clear" w:color="auto" w:fill="B6DDE8" w:themeFill="accent5" w:themeFillTint="66"/>
          </w:tcPr>
          <w:p w14:paraId="7411C5CC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Comments or </w:t>
            </w:r>
            <w:r w:rsidRPr="007308E0">
              <w:rPr>
                <w:rFonts w:asciiTheme="minorHAnsi" w:hAnsiTheme="minorHAnsi"/>
                <w:b/>
                <w:bCs/>
                <w:sz w:val="18"/>
                <w:szCs w:val="18"/>
              </w:rPr>
              <w:t>Details:</w:t>
            </w:r>
          </w:p>
        </w:tc>
      </w:tr>
      <w:tr w:rsidR="00FC79BD" w:rsidRPr="007308E0" w14:paraId="175AE389" w14:textId="77777777" w:rsidTr="00F911FF">
        <w:tc>
          <w:tcPr>
            <w:tcW w:w="5231" w:type="dxa"/>
          </w:tcPr>
          <w:p w14:paraId="2AFDDCD5" w14:textId="46D62CFB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Participation in school activities?</w:t>
            </w:r>
          </w:p>
        </w:tc>
        <w:tc>
          <w:tcPr>
            <w:tcW w:w="826" w:type="dxa"/>
          </w:tcPr>
          <w:p w14:paraId="680D9604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1" w:type="dxa"/>
          </w:tcPr>
          <w:p w14:paraId="6C4111F5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C79BD" w:rsidRPr="007308E0" w14:paraId="276AFF0E" w14:textId="77777777" w:rsidTr="00F911FF">
        <w:tc>
          <w:tcPr>
            <w:tcW w:w="5231" w:type="dxa"/>
          </w:tcPr>
          <w:p w14:paraId="14D7B83E" w14:textId="6752A6DF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Participation in community activities?</w:t>
            </w:r>
          </w:p>
        </w:tc>
        <w:tc>
          <w:tcPr>
            <w:tcW w:w="826" w:type="dxa"/>
          </w:tcPr>
          <w:p w14:paraId="32C3E237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1" w:type="dxa"/>
          </w:tcPr>
          <w:p w14:paraId="1FCA1A98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C79BD" w:rsidRPr="007308E0" w14:paraId="4B09476C" w14:textId="77777777" w:rsidTr="00F911FF">
        <w:tc>
          <w:tcPr>
            <w:tcW w:w="5231" w:type="dxa"/>
          </w:tcPr>
          <w:p w14:paraId="4EC77AA7" w14:textId="446E70FB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Evidence of employment or volunteer service?</w:t>
            </w:r>
          </w:p>
        </w:tc>
        <w:tc>
          <w:tcPr>
            <w:tcW w:w="826" w:type="dxa"/>
          </w:tcPr>
          <w:p w14:paraId="55B925D8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1" w:type="dxa"/>
          </w:tcPr>
          <w:p w14:paraId="3AEDACC1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C79BD" w:rsidRPr="007308E0" w14:paraId="18C9BCD7" w14:textId="77777777" w:rsidTr="00F911FF">
        <w:tc>
          <w:tcPr>
            <w:tcW w:w="5231" w:type="dxa"/>
          </w:tcPr>
          <w:p w14:paraId="3E05D5DF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Other:</w:t>
            </w:r>
          </w:p>
        </w:tc>
        <w:tc>
          <w:tcPr>
            <w:tcW w:w="826" w:type="dxa"/>
          </w:tcPr>
          <w:p w14:paraId="00EAAB79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1" w:type="dxa"/>
          </w:tcPr>
          <w:p w14:paraId="45C1042B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6B66F7D" w14:textId="0E5E5388" w:rsidR="007308E0" w:rsidRDefault="007308E0" w:rsidP="00243A48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231"/>
        <w:gridCol w:w="826"/>
        <w:gridCol w:w="4941"/>
      </w:tblGrid>
      <w:tr w:rsidR="00FC79BD" w:rsidRPr="007308E0" w14:paraId="74AC520C" w14:textId="77777777" w:rsidTr="00F911FF">
        <w:tc>
          <w:tcPr>
            <w:tcW w:w="5231" w:type="dxa"/>
            <w:shd w:val="clear" w:color="auto" w:fill="B6DDE8" w:themeFill="accent5" w:themeFillTint="66"/>
          </w:tcPr>
          <w:p w14:paraId="3A9A7B15" w14:textId="7BF6EDED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308E0">
              <w:rPr>
                <w:rFonts w:asciiTheme="minorHAnsi" w:hAnsiTheme="minorHAnsi"/>
                <w:b/>
                <w:bCs/>
                <w:sz w:val="18"/>
                <w:szCs w:val="18"/>
              </w:rPr>
              <w:t>Selection Criteria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—Personal</w:t>
            </w:r>
          </w:p>
        </w:tc>
        <w:tc>
          <w:tcPr>
            <w:tcW w:w="826" w:type="dxa"/>
            <w:shd w:val="clear" w:color="auto" w:fill="B6DDE8" w:themeFill="accent5" w:themeFillTint="66"/>
          </w:tcPr>
          <w:p w14:paraId="53709524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308E0">
              <w:rPr>
                <w:rFonts w:asciiTheme="minorHAnsi" w:hAnsiTheme="minorHAnsi"/>
                <w:b/>
                <w:bCs/>
                <w:sz w:val="18"/>
                <w:szCs w:val="18"/>
              </w:rPr>
              <w:t>Yes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/No</w:t>
            </w:r>
          </w:p>
        </w:tc>
        <w:tc>
          <w:tcPr>
            <w:tcW w:w="4941" w:type="dxa"/>
            <w:shd w:val="clear" w:color="auto" w:fill="B6DDE8" w:themeFill="accent5" w:themeFillTint="66"/>
          </w:tcPr>
          <w:p w14:paraId="21166EFB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Comments or </w:t>
            </w:r>
            <w:r w:rsidRPr="007308E0">
              <w:rPr>
                <w:rFonts w:asciiTheme="minorHAnsi" w:hAnsiTheme="minorHAnsi"/>
                <w:b/>
                <w:bCs/>
                <w:sz w:val="18"/>
                <w:szCs w:val="18"/>
              </w:rPr>
              <w:t>Details:</w:t>
            </w:r>
          </w:p>
        </w:tc>
      </w:tr>
      <w:tr w:rsidR="00FC79BD" w:rsidRPr="007308E0" w14:paraId="7F14B189" w14:textId="77777777" w:rsidTr="00F911FF">
        <w:tc>
          <w:tcPr>
            <w:tcW w:w="5231" w:type="dxa"/>
          </w:tcPr>
          <w:p w14:paraId="11D47F69" w14:textId="4AAA662F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Character/compassion/empathy</w:t>
            </w:r>
          </w:p>
        </w:tc>
        <w:tc>
          <w:tcPr>
            <w:tcW w:w="826" w:type="dxa"/>
          </w:tcPr>
          <w:p w14:paraId="2028AC19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1" w:type="dxa"/>
          </w:tcPr>
          <w:p w14:paraId="535F0376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C79BD" w:rsidRPr="007308E0" w14:paraId="1F14BE4A" w14:textId="77777777" w:rsidTr="00F911FF">
        <w:tc>
          <w:tcPr>
            <w:tcW w:w="5231" w:type="dxa"/>
          </w:tcPr>
          <w:p w14:paraId="57EBD5A5" w14:textId="54DAA718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Diligence/work ethic/persistence</w:t>
            </w:r>
          </w:p>
        </w:tc>
        <w:tc>
          <w:tcPr>
            <w:tcW w:w="826" w:type="dxa"/>
          </w:tcPr>
          <w:p w14:paraId="0D7004F8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1" w:type="dxa"/>
          </w:tcPr>
          <w:p w14:paraId="1D7B5265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C79BD" w:rsidRPr="007308E0" w14:paraId="58117116" w14:textId="77777777" w:rsidTr="00F911FF">
        <w:tc>
          <w:tcPr>
            <w:tcW w:w="5231" w:type="dxa"/>
          </w:tcPr>
          <w:p w14:paraId="79D4EF4D" w14:textId="4AA2C3D0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Leadership or takes responsibilities seriously</w:t>
            </w:r>
          </w:p>
        </w:tc>
        <w:tc>
          <w:tcPr>
            <w:tcW w:w="826" w:type="dxa"/>
          </w:tcPr>
          <w:p w14:paraId="78ED55AE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1" w:type="dxa"/>
          </w:tcPr>
          <w:p w14:paraId="43FCE607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C79BD" w:rsidRPr="007308E0" w14:paraId="3E464A94" w14:textId="77777777" w:rsidTr="00F911FF">
        <w:tc>
          <w:tcPr>
            <w:tcW w:w="5231" w:type="dxa"/>
          </w:tcPr>
          <w:p w14:paraId="24972B81" w14:textId="613EE17F" w:rsidR="00FC79BD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Self-motivation</w:t>
            </w:r>
          </w:p>
        </w:tc>
        <w:tc>
          <w:tcPr>
            <w:tcW w:w="826" w:type="dxa"/>
          </w:tcPr>
          <w:p w14:paraId="566CAE9B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1" w:type="dxa"/>
          </w:tcPr>
          <w:p w14:paraId="227359BC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C79BD" w:rsidRPr="007308E0" w14:paraId="5602BC78" w14:textId="77777777" w:rsidTr="00F911FF">
        <w:tc>
          <w:tcPr>
            <w:tcW w:w="5231" w:type="dxa"/>
          </w:tcPr>
          <w:p w14:paraId="302C2AF7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Other:</w:t>
            </w:r>
          </w:p>
        </w:tc>
        <w:tc>
          <w:tcPr>
            <w:tcW w:w="826" w:type="dxa"/>
          </w:tcPr>
          <w:p w14:paraId="297914A2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1" w:type="dxa"/>
          </w:tcPr>
          <w:p w14:paraId="25194898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3B75090" w14:textId="42052BD9" w:rsidR="00FC79BD" w:rsidRDefault="00FC79BD" w:rsidP="00243A48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231"/>
        <w:gridCol w:w="826"/>
        <w:gridCol w:w="4941"/>
      </w:tblGrid>
      <w:tr w:rsidR="00FC79BD" w:rsidRPr="007308E0" w14:paraId="78A4A0A1" w14:textId="77777777" w:rsidTr="00F911FF">
        <w:tc>
          <w:tcPr>
            <w:tcW w:w="5231" w:type="dxa"/>
            <w:shd w:val="clear" w:color="auto" w:fill="B6DDE8" w:themeFill="accent5" w:themeFillTint="66"/>
          </w:tcPr>
          <w:p w14:paraId="72973ED3" w14:textId="38AF1FCF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308E0">
              <w:rPr>
                <w:rFonts w:asciiTheme="minorHAnsi" w:hAnsiTheme="minorHAnsi"/>
                <w:b/>
                <w:bCs/>
                <w:sz w:val="18"/>
                <w:szCs w:val="18"/>
              </w:rPr>
              <w:t>Selection Criteria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—Writing sample or essay</w:t>
            </w:r>
          </w:p>
        </w:tc>
        <w:tc>
          <w:tcPr>
            <w:tcW w:w="826" w:type="dxa"/>
            <w:shd w:val="clear" w:color="auto" w:fill="B6DDE8" w:themeFill="accent5" w:themeFillTint="66"/>
          </w:tcPr>
          <w:p w14:paraId="2F5226F4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308E0">
              <w:rPr>
                <w:rFonts w:asciiTheme="minorHAnsi" w:hAnsiTheme="minorHAnsi"/>
                <w:b/>
                <w:bCs/>
                <w:sz w:val="18"/>
                <w:szCs w:val="18"/>
              </w:rPr>
              <w:t>Yes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/No</w:t>
            </w:r>
          </w:p>
        </w:tc>
        <w:tc>
          <w:tcPr>
            <w:tcW w:w="4941" w:type="dxa"/>
            <w:shd w:val="clear" w:color="auto" w:fill="B6DDE8" w:themeFill="accent5" w:themeFillTint="66"/>
          </w:tcPr>
          <w:p w14:paraId="7DAD33AE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Comments or </w:t>
            </w:r>
            <w:r w:rsidRPr="007308E0">
              <w:rPr>
                <w:rFonts w:asciiTheme="minorHAnsi" w:hAnsiTheme="minorHAnsi"/>
                <w:b/>
                <w:bCs/>
                <w:sz w:val="18"/>
                <w:szCs w:val="18"/>
              </w:rPr>
              <w:t>Details:</w:t>
            </w:r>
          </w:p>
        </w:tc>
      </w:tr>
      <w:tr w:rsidR="00FC79BD" w:rsidRPr="007308E0" w14:paraId="661BE328" w14:textId="77777777" w:rsidTr="00F911FF">
        <w:tc>
          <w:tcPr>
            <w:tcW w:w="5231" w:type="dxa"/>
          </w:tcPr>
          <w:p w14:paraId="5EB33B98" w14:textId="6ABA42F7" w:rsidR="00FC79BD" w:rsidRPr="007308E0" w:rsidRDefault="00A8607A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Topic to include educational plans and career goals?</w:t>
            </w:r>
          </w:p>
        </w:tc>
        <w:tc>
          <w:tcPr>
            <w:tcW w:w="826" w:type="dxa"/>
          </w:tcPr>
          <w:p w14:paraId="1D0220D8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1" w:type="dxa"/>
          </w:tcPr>
          <w:p w14:paraId="75B2C426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C79BD" w:rsidRPr="007308E0" w14:paraId="2F523C83" w14:textId="77777777" w:rsidTr="00F911FF">
        <w:tc>
          <w:tcPr>
            <w:tcW w:w="5231" w:type="dxa"/>
          </w:tcPr>
          <w:p w14:paraId="56E67163" w14:textId="06A7DE51" w:rsidR="00FC79BD" w:rsidRPr="007308E0" w:rsidRDefault="00A8607A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Topic to include evidence of involvement and impact?</w:t>
            </w:r>
          </w:p>
        </w:tc>
        <w:tc>
          <w:tcPr>
            <w:tcW w:w="826" w:type="dxa"/>
          </w:tcPr>
          <w:p w14:paraId="6198C678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1" w:type="dxa"/>
          </w:tcPr>
          <w:p w14:paraId="3D02CBD3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C79BD" w:rsidRPr="007308E0" w14:paraId="119FB7C1" w14:textId="77777777" w:rsidTr="00F911FF">
        <w:tc>
          <w:tcPr>
            <w:tcW w:w="5231" w:type="dxa"/>
          </w:tcPr>
          <w:p w14:paraId="00E845C9" w14:textId="4A9586A5" w:rsidR="00FC79BD" w:rsidRPr="007308E0" w:rsidRDefault="00A8607A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Request sample of best work?</w:t>
            </w:r>
          </w:p>
        </w:tc>
        <w:tc>
          <w:tcPr>
            <w:tcW w:w="826" w:type="dxa"/>
          </w:tcPr>
          <w:p w14:paraId="69C9DB7A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1" w:type="dxa"/>
          </w:tcPr>
          <w:p w14:paraId="7FF5BEA5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C79BD" w:rsidRPr="007308E0" w14:paraId="761D26DA" w14:textId="77777777" w:rsidTr="00F911FF">
        <w:tc>
          <w:tcPr>
            <w:tcW w:w="5231" w:type="dxa"/>
          </w:tcPr>
          <w:p w14:paraId="37592BAC" w14:textId="74769828" w:rsidR="00FC79BD" w:rsidRPr="007308E0" w:rsidRDefault="00A8607A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Custom </w:t>
            </w:r>
            <w:r w:rsidR="00346ABD">
              <w:rPr>
                <w:rFonts w:asciiTheme="minorHAnsi" w:hAnsiTheme="minorHAnsi"/>
                <w:sz w:val="18"/>
                <w:szCs w:val="18"/>
              </w:rPr>
              <w:t xml:space="preserve">topic </w:t>
            </w:r>
            <w:r>
              <w:rPr>
                <w:rFonts w:asciiTheme="minorHAnsi" w:hAnsiTheme="minorHAnsi"/>
                <w:sz w:val="18"/>
                <w:szCs w:val="18"/>
              </w:rPr>
              <w:t>to address opportunity specific topic</w:t>
            </w:r>
            <w:r w:rsidR="00FC79BD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826" w:type="dxa"/>
          </w:tcPr>
          <w:p w14:paraId="72ED470A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1" w:type="dxa"/>
          </w:tcPr>
          <w:p w14:paraId="13CB3782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607A" w:rsidRPr="007308E0" w14:paraId="5285E271" w14:textId="77777777" w:rsidTr="00F911FF">
        <w:tc>
          <w:tcPr>
            <w:tcW w:w="5231" w:type="dxa"/>
          </w:tcPr>
          <w:p w14:paraId="27758317" w14:textId="10D514EF" w:rsidR="00A8607A" w:rsidRDefault="00A8607A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Other (length restriction, several short responses, etc.)</w:t>
            </w:r>
          </w:p>
        </w:tc>
        <w:tc>
          <w:tcPr>
            <w:tcW w:w="826" w:type="dxa"/>
          </w:tcPr>
          <w:p w14:paraId="6232E24B" w14:textId="77777777" w:rsidR="00A8607A" w:rsidRPr="007308E0" w:rsidRDefault="00A8607A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1" w:type="dxa"/>
          </w:tcPr>
          <w:p w14:paraId="55204863" w14:textId="77777777" w:rsidR="00A8607A" w:rsidRPr="007308E0" w:rsidRDefault="00A8607A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B6FFF05" w14:textId="301CEA02" w:rsidR="00FC79BD" w:rsidRDefault="00FC79BD" w:rsidP="00243A48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328"/>
        <w:gridCol w:w="900"/>
        <w:gridCol w:w="4770"/>
      </w:tblGrid>
      <w:tr w:rsidR="00A8607A" w:rsidRPr="007308E0" w14:paraId="2E079BB2" w14:textId="77777777" w:rsidTr="00A8607A">
        <w:tc>
          <w:tcPr>
            <w:tcW w:w="5328" w:type="dxa"/>
            <w:shd w:val="clear" w:color="auto" w:fill="B6DDE8" w:themeFill="accent5" w:themeFillTint="66"/>
          </w:tcPr>
          <w:p w14:paraId="18BB0C13" w14:textId="60646A6C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Evaluation</w:t>
            </w:r>
            <w:r w:rsidRPr="007308E0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Process</w:t>
            </w:r>
          </w:p>
        </w:tc>
        <w:tc>
          <w:tcPr>
            <w:tcW w:w="900" w:type="dxa"/>
            <w:shd w:val="clear" w:color="auto" w:fill="B6DDE8" w:themeFill="accent5" w:themeFillTint="66"/>
          </w:tcPr>
          <w:p w14:paraId="5ACAECB9" w14:textId="3E550BB4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Pick one</w:t>
            </w:r>
          </w:p>
        </w:tc>
        <w:tc>
          <w:tcPr>
            <w:tcW w:w="4770" w:type="dxa"/>
            <w:shd w:val="clear" w:color="auto" w:fill="B6DDE8" w:themeFill="accent5" w:themeFillTint="66"/>
          </w:tcPr>
          <w:p w14:paraId="35E85B69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Comments or </w:t>
            </w:r>
            <w:r w:rsidRPr="007308E0">
              <w:rPr>
                <w:rFonts w:asciiTheme="minorHAnsi" w:hAnsiTheme="minorHAnsi"/>
                <w:b/>
                <w:bCs/>
                <w:sz w:val="18"/>
                <w:szCs w:val="18"/>
              </w:rPr>
              <w:t>Details:</w:t>
            </w:r>
          </w:p>
        </w:tc>
      </w:tr>
      <w:tr w:rsidR="00FC79BD" w:rsidRPr="007308E0" w14:paraId="4F8DF28C" w14:textId="77777777" w:rsidTr="00A8607A">
        <w:tc>
          <w:tcPr>
            <w:tcW w:w="5328" w:type="dxa"/>
          </w:tcPr>
          <w:p w14:paraId="74ECB941" w14:textId="52F02DED" w:rsidR="00FC79BD" w:rsidRPr="007308E0" w:rsidRDefault="00A8607A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Community Foundation evaluates and makes selections based on established parameters.</w:t>
            </w:r>
          </w:p>
        </w:tc>
        <w:tc>
          <w:tcPr>
            <w:tcW w:w="900" w:type="dxa"/>
          </w:tcPr>
          <w:p w14:paraId="388BD84B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67F57B74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C79BD" w:rsidRPr="007308E0" w14:paraId="2F111AE3" w14:textId="77777777" w:rsidTr="00A8607A">
        <w:tc>
          <w:tcPr>
            <w:tcW w:w="5328" w:type="dxa"/>
          </w:tcPr>
          <w:p w14:paraId="139EC3CC" w14:textId="41AC0D49" w:rsidR="00FC79BD" w:rsidRPr="007308E0" w:rsidRDefault="00A8607A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Donor or family member would like to be part of the process by evaluating essay, academics, and/or activities.</w:t>
            </w:r>
          </w:p>
        </w:tc>
        <w:tc>
          <w:tcPr>
            <w:tcW w:w="900" w:type="dxa"/>
          </w:tcPr>
          <w:p w14:paraId="4CCA21E8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01838EFC" w14:textId="77777777" w:rsidR="00FC79BD" w:rsidRPr="007308E0" w:rsidRDefault="00FC79BD" w:rsidP="00F911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04A2D5C" w14:textId="5990C0E1" w:rsidR="00FC79BD" w:rsidRDefault="00FC79BD" w:rsidP="00243A48">
      <w:pPr>
        <w:rPr>
          <w:rFonts w:asciiTheme="minorHAnsi" w:hAnsiTheme="minorHAnsi"/>
          <w:sz w:val="18"/>
          <w:szCs w:val="18"/>
        </w:rPr>
      </w:pPr>
    </w:p>
    <w:p w14:paraId="21447073" w14:textId="77D564CE" w:rsidR="00A8607A" w:rsidRPr="007308E0" w:rsidRDefault="00A8607A" w:rsidP="00243A48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Other notes or comments:</w:t>
      </w:r>
    </w:p>
    <w:sectPr w:rsidR="00A8607A" w:rsidRPr="007308E0" w:rsidSect="009456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A8"/>
    <w:rsid w:val="0009690A"/>
    <w:rsid w:val="0011714B"/>
    <w:rsid w:val="00243A48"/>
    <w:rsid w:val="00346ABD"/>
    <w:rsid w:val="0044713B"/>
    <w:rsid w:val="004E3D41"/>
    <w:rsid w:val="00563530"/>
    <w:rsid w:val="00715CE9"/>
    <w:rsid w:val="007308E0"/>
    <w:rsid w:val="007B75BD"/>
    <w:rsid w:val="008C27B3"/>
    <w:rsid w:val="009456A8"/>
    <w:rsid w:val="009C7DD7"/>
    <w:rsid w:val="00A8607A"/>
    <w:rsid w:val="00AD52A5"/>
    <w:rsid w:val="00EE0F4A"/>
    <w:rsid w:val="00F14730"/>
    <w:rsid w:val="00F92233"/>
    <w:rsid w:val="00FC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B2E6"/>
  <w15:chartTrackingRefBased/>
  <w15:docId w15:val="{C5033FD4-B83C-489B-8168-8E73DA9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6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6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6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7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larships@stlgive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Murphy</dc:creator>
  <cp:keywords/>
  <dc:description/>
  <cp:lastModifiedBy>Amy Murphy</cp:lastModifiedBy>
  <cp:revision>5</cp:revision>
  <cp:lastPrinted>2020-02-14T22:31:00Z</cp:lastPrinted>
  <dcterms:created xsi:type="dcterms:W3CDTF">2020-02-14T20:48:00Z</dcterms:created>
  <dcterms:modified xsi:type="dcterms:W3CDTF">2020-03-04T15:12:00Z</dcterms:modified>
</cp:coreProperties>
</file>